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5AB9" w14:textId="520F5118" w:rsidR="00B73160" w:rsidRDefault="00E14F1F">
      <w:r>
        <w:t>Minutes for 2</w:t>
      </w:r>
      <w:r w:rsidR="007E4E3E">
        <w:t>0</w:t>
      </w:r>
      <w:r>
        <w:t xml:space="preserve"> </w:t>
      </w:r>
      <w:r w:rsidR="007E4E3E">
        <w:t>Jan</w:t>
      </w:r>
      <w:r>
        <w:t xml:space="preserve"> 200</w:t>
      </w:r>
      <w:r w:rsidR="007E4E3E">
        <w:t>4</w:t>
      </w:r>
      <w:r>
        <w:t xml:space="preserve"> are missing</w:t>
      </w:r>
      <w:r w:rsidR="00AE73D5">
        <w:t xml:space="preserve"> (or never existed)</w:t>
      </w:r>
    </w:p>
    <w:sectPr w:rsidR="00B73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1F"/>
    <w:rsid w:val="007E4E3E"/>
    <w:rsid w:val="00AE73D5"/>
    <w:rsid w:val="00B73160"/>
    <w:rsid w:val="00E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C85"/>
  <w15:chartTrackingRefBased/>
  <w15:docId w15:val="{16AEDADD-C2C2-48A9-B379-920B323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Barnes</dc:creator>
  <cp:keywords/>
  <dc:description/>
  <cp:lastModifiedBy>Ray Barnes</cp:lastModifiedBy>
  <cp:revision>3</cp:revision>
  <dcterms:created xsi:type="dcterms:W3CDTF">2023-01-02T12:22:00Z</dcterms:created>
  <dcterms:modified xsi:type="dcterms:W3CDTF">2023-01-02T12:31:00Z</dcterms:modified>
</cp:coreProperties>
</file>